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634" w:rsidRPr="00FA7D74" w:rsidRDefault="00BD6634" w:rsidP="00BD6634">
      <w:pPr>
        <w:widowControl w:val="0"/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 w:rsidRPr="00FA7D74">
        <w:rPr>
          <w:rFonts w:ascii="Times New Roman" w:eastAsia="SimSun" w:hAnsi="Times New Roman"/>
          <w:color w:val="FF0000"/>
          <w:kern w:val="2"/>
          <w:sz w:val="28"/>
          <w:szCs w:val="28"/>
          <w:lang w:eastAsia="zh-CN"/>
        </w:rPr>
        <w:t>Егоруткина Ольга Алексеевна</w:t>
      </w:r>
      <w:bookmarkStart w:id="0" w:name="_GoBack"/>
      <w:bookmarkEnd w:id="0"/>
    </w:p>
    <w:p w:rsidR="00BD6634" w:rsidRPr="00FA7D74" w:rsidRDefault="00BD6634" w:rsidP="00BD6634">
      <w:pPr>
        <w:widowControl w:val="0"/>
        <w:spacing w:after="0" w:line="240" w:lineRule="auto"/>
        <w:jc w:val="center"/>
        <w:rPr>
          <w:rFonts w:ascii="Times New Roman" w:eastAsia="SimSun" w:hAnsi="Times New Roman"/>
          <w:i/>
          <w:kern w:val="2"/>
          <w:sz w:val="28"/>
          <w:szCs w:val="28"/>
          <w:lang w:eastAsia="zh-CN"/>
        </w:rPr>
      </w:pPr>
    </w:p>
    <w:p w:rsidR="00BD6634" w:rsidRPr="00FA7D74" w:rsidRDefault="00BD6634" w:rsidP="00BD6634">
      <w:pPr>
        <w:widowControl w:val="0"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</w:pPr>
    </w:p>
    <w:p w:rsidR="00BD6634" w:rsidRPr="00FA7D74" w:rsidRDefault="00BD6634" w:rsidP="00792EE7">
      <w:pPr>
        <w:widowControl w:val="0"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</w:pPr>
      <w:r w:rsidRPr="00FA7D74"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>Конспект непосредственно образовательной деятельности</w:t>
      </w:r>
    </w:p>
    <w:p w:rsidR="00BD6634" w:rsidRPr="00FA7D74" w:rsidRDefault="00BD6634" w:rsidP="00792EE7">
      <w:pPr>
        <w:pStyle w:val="a4"/>
        <w:ind w:firstLine="709"/>
        <w:jc w:val="center"/>
        <w:rPr>
          <w:rFonts w:eastAsia="Calibri"/>
          <w:b/>
          <w:sz w:val="28"/>
          <w:szCs w:val="28"/>
          <w:lang w:eastAsia="ru-RU"/>
        </w:rPr>
      </w:pPr>
      <w:r w:rsidRPr="00FA7D74">
        <w:rPr>
          <w:rFonts w:eastAsia="SimSun"/>
          <w:b/>
          <w:kern w:val="2"/>
          <w:sz w:val="28"/>
          <w:szCs w:val="28"/>
          <w:lang w:eastAsia="zh-CN"/>
        </w:rPr>
        <w:t xml:space="preserve">по </w:t>
      </w:r>
      <w:r w:rsidRPr="00FA7D74">
        <w:rPr>
          <w:b/>
          <w:sz w:val="28"/>
          <w:szCs w:val="28"/>
        </w:rPr>
        <w:t>художественно-эстетическому развитию.</w:t>
      </w:r>
    </w:p>
    <w:p w:rsidR="00BD6634" w:rsidRPr="00FA7D74" w:rsidRDefault="00BD6634" w:rsidP="002409C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A7D74">
        <w:rPr>
          <w:rFonts w:ascii="Times New Roman" w:hAnsi="Times New Roman"/>
          <w:b/>
          <w:sz w:val="28"/>
          <w:szCs w:val="28"/>
        </w:rPr>
        <w:t>Чтение сказки «</w:t>
      </w:r>
      <w:r w:rsidR="002409C5">
        <w:rPr>
          <w:rFonts w:ascii="Times New Roman" w:hAnsi="Times New Roman"/>
          <w:b/>
          <w:sz w:val="28"/>
          <w:szCs w:val="28"/>
        </w:rPr>
        <w:t>Крылатый, мохнатый да масляный</w:t>
      </w:r>
      <w:r w:rsidRPr="00FA7D74">
        <w:rPr>
          <w:rFonts w:ascii="Times New Roman" w:hAnsi="Times New Roman"/>
          <w:b/>
          <w:sz w:val="28"/>
          <w:szCs w:val="28"/>
        </w:rPr>
        <w:t xml:space="preserve">» </w:t>
      </w:r>
      <w:r w:rsidR="00792EE7" w:rsidRPr="00FA7D74">
        <w:rPr>
          <w:rFonts w:ascii="Times New Roman" w:hAnsi="Times New Roman"/>
          <w:b/>
          <w:sz w:val="28"/>
          <w:szCs w:val="28"/>
        </w:rPr>
        <w:t xml:space="preserve">в обработке </w:t>
      </w:r>
      <w:r w:rsidR="002409C5">
        <w:rPr>
          <w:rFonts w:ascii="Times New Roman" w:hAnsi="Times New Roman"/>
          <w:b/>
          <w:sz w:val="28"/>
          <w:szCs w:val="28"/>
        </w:rPr>
        <w:t>И. Карнауховой</w:t>
      </w:r>
      <w:r w:rsidR="00792EE7" w:rsidRPr="00FA7D74">
        <w:rPr>
          <w:rFonts w:ascii="Times New Roman" w:hAnsi="Times New Roman"/>
          <w:b/>
          <w:sz w:val="28"/>
          <w:szCs w:val="28"/>
        </w:rPr>
        <w:t xml:space="preserve"> </w:t>
      </w:r>
      <w:r w:rsidRPr="00FA7D74">
        <w:rPr>
          <w:rFonts w:ascii="Times New Roman" w:hAnsi="Times New Roman"/>
          <w:b/>
          <w:sz w:val="28"/>
          <w:szCs w:val="28"/>
        </w:rPr>
        <w:t>(</w:t>
      </w:r>
      <w:r w:rsidR="005202FD">
        <w:rPr>
          <w:rFonts w:ascii="Times New Roman" w:hAnsi="Times New Roman"/>
          <w:b/>
          <w:sz w:val="28"/>
          <w:szCs w:val="28"/>
        </w:rPr>
        <w:t>с</w:t>
      </w:r>
      <w:r w:rsidR="002409C5">
        <w:rPr>
          <w:rFonts w:ascii="Times New Roman" w:hAnsi="Times New Roman"/>
          <w:b/>
          <w:sz w:val="28"/>
          <w:szCs w:val="28"/>
        </w:rPr>
        <w:t xml:space="preserve">таршая </w:t>
      </w:r>
      <w:r w:rsidRPr="00FA7D74">
        <w:rPr>
          <w:rFonts w:ascii="Times New Roman" w:hAnsi="Times New Roman"/>
          <w:b/>
          <w:sz w:val="28"/>
          <w:szCs w:val="28"/>
        </w:rPr>
        <w:t>группа)</w:t>
      </w:r>
    </w:p>
    <w:p w:rsidR="00BD6634" w:rsidRPr="00FA7D74" w:rsidRDefault="00BD6634" w:rsidP="00BD663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D6634" w:rsidRPr="00FA7D74" w:rsidRDefault="00BD6634" w:rsidP="00BD6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7D74">
        <w:rPr>
          <w:rFonts w:ascii="Times New Roman" w:hAnsi="Times New Roman"/>
          <w:b/>
          <w:sz w:val="28"/>
          <w:szCs w:val="28"/>
        </w:rPr>
        <w:t xml:space="preserve"> </w:t>
      </w:r>
      <w:r w:rsidRPr="00FA7D74">
        <w:rPr>
          <w:rFonts w:ascii="Times New Roman" w:hAnsi="Times New Roman"/>
          <w:sz w:val="28"/>
          <w:szCs w:val="28"/>
        </w:rPr>
        <w:t xml:space="preserve">Цель: </w:t>
      </w:r>
      <w:r w:rsidR="005202FD" w:rsidRPr="005202FD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показать значение русской народной сказки, ее жизненной мудрости</w:t>
      </w:r>
      <w:r w:rsidR="00F33978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.</w:t>
      </w:r>
    </w:p>
    <w:p w:rsidR="00BD6634" w:rsidRPr="00FA7D74" w:rsidRDefault="00BD6634" w:rsidP="00BD66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7D74">
        <w:rPr>
          <w:rFonts w:ascii="Times New Roman" w:hAnsi="Times New Roman"/>
          <w:sz w:val="28"/>
          <w:szCs w:val="28"/>
        </w:rPr>
        <w:t>Задачи:</w:t>
      </w:r>
      <w:r w:rsidR="005202FD" w:rsidRPr="005202FD">
        <w:rPr>
          <w:rFonts w:ascii="Times New Roman" w:eastAsia="SimSun" w:hAnsi="Times New Roman"/>
          <w:b/>
          <w:bCs/>
          <w:kern w:val="2"/>
          <w:sz w:val="28"/>
          <w:szCs w:val="28"/>
          <w:lang w:eastAsia="zh-CN"/>
        </w:rPr>
        <w:t xml:space="preserve"> </w:t>
      </w:r>
    </w:p>
    <w:p w:rsidR="005202FD" w:rsidRPr="005202FD" w:rsidRDefault="00BD6634" w:rsidP="005202FD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FA7D74">
        <w:rPr>
          <w:rFonts w:ascii="Times New Roman" w:hAnsi="Times New Roman"/>
          <w:sz w:val="28"/>
          <w:szCs w:val="28"/>
        </w:rPr>
        <w:t>1.  Обучающая:</w:t>
      </w:r>
      <w:r w:rsidRPr="00FA7D74">
        <w:rPr>
          <w:rFonts w:ascii="Times New Roman" w:hAnsi="Times New Roman"/>
          <w:b/>
          <w:sz w:val="28"/>
          <w:szCs w:val="28"/>
        </w:rPr>
        <w:t xml:space="preserve"> </w:t>
      </w:r>
      <w:r w:rsidR="005202FD" w:rsidRPr="005202FD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Учить узнавать главных героев</w:t>
      </w:r>
      <w:r w:rsidR="005202FD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, передавать настроение героев.</w:t>
      </w:r>
    </w:p>
    <w:p w:rsidR="002409C5" w:rsidRPr="002409C5" w:rsidRDefault="002409C5" w:rsidP="002409C5">
      <w:pPr>
        <w:widowControl w:val="0"/>
        <w:spacing w:after="0" w:line="240" w:lineRule="auto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F444CA" w:rsidRPr="00FA7D74">
        <w:rPr>
          <w:rFonts w:ascii="Times New Roman" w:hAnsi="Times New Roman"/>
          <w:sz w:val="28"/>
          <w:szCs w:val="28"/>
        </w:rPr>
        <w:t xml:space="preserve">2. Развивающая: </w:t>
      </w:r>
      <w:r w:rsidRPr="002409C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Продолжать учить детей отвечать на вопросы воспитателя полным ответом, развивать речевое внимание.</w:t>
      </w:r>
    </w:p>
    <w:p w:rsidR="005011E8" w:rsidRDefault="002409C5" w:rsidP="00F444CA">
      <w:pPr>
        <w:spacing w:after="0" w:line="240" w:lineRule="auto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5011E8" w:rsidRPr="00FA7D74">
        <w:rPr>
          <w:rFonts w:ascii="Times New Roman" w:hAnsi="Times New Roman"/>
          <w:b/>
          <w:sz w:val="28"/>
          <w:szCs w:val="28"/>
        </w:rPr>
        <w:t xml:space="preserve"> </w:t>
      </w:r>
      <w:r w:rsidR="00F444CA" w:rsidRPr="00FA7D74">
        <w:rPr>
          <w:rFonts w:ascii="Times New Roman" w:hAnsi="Times New Roman"/>
          <w:sz w:val="28"/>
          <w:szCs w:val="28"/>
        </w:rPr>
        <w:t>3.</w:t>
      </w:r>
      <w:r w:rsidR="005011E8" w:rsidRPr="00FA7D74">
        <w:rPr>
          <w:rFonts w:ascii="Times New Roman" w:hAnsi="Times New Roman"/>
          <w:sz w:val="28"/>
          <w:szCs w:val="28"/>
        </w:rPr>
        <w:t xml:space="preserve">Воспитательная: </w:t>
      </w:r>
      <w:r w:rsidRPr="002409C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Воспитывать любовь к художественной литературе, к героям произведения, способствовать воспитанию нравственных качеств детей, вызвать сочувствие, сопереживание, желание прийти на помощь.</w:t>
      </w:r>
    </w:p>
    <w:p w:rsidR="002409C5" w:rsidRPr="00FA7D74" w:rsidRDefault="002409C5" w:rsidP="00F444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11E8" w:rsidRDefault="005011E8" w:rsidP="005011E8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kern w:val="2"/>
          <w:sz w:val="28"/>
          <w:szCs w:val="28"/>
          <w:lang w:eastAsia="zh-CN"/>
        </w:rPr>
      </w:pPr>
      <w:r w:rsidRPr="00FA7D74">
        <w:rPr>
          <w:rFonts w:ascii="Times New Roman" w:eastAsia="SimSun" w:hAnsi="Times New Roman"/>
          <w:b/>
          <w:bCs/>
          <w:kern w:val="2"/>
          <w:sz w:val="28"/>
          <w:szCs w:val="28"/>
          <w:lang w:eastAsia="zh-CN"/>
        </w:rPr>
        <w:t>Ход совместной деятельности</w:t>
      </w:r>
    </w:p>
    <w:p w:rsidR="002409C5" w:rsidRPr="00FA7D74" w:rsidRDefault="002409C5" w:rsidP="005011E8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kern w:val="2"/>
          <w:sz w:val="28"/>
          <w:szCs w:val="28"/>
          <w:lang w:eastAsia="zh-CN"/>
        </w:rPr>
      </w:pPr>
    </w:p>
    <w:p w:rsidR="005202FD" w:rsidRDefault="005202FD" w:rsidP="005202FD">
      <w:pPr>
        <w:pStyle w:val="a5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SimSun" w:hAnsi="Times New Roman"/>
          <w:b/>
          <w:bCs/>
          <w:kern w:val="2"/>
          <w:sz w:val="28"/>
          <w:szCs w:val="28"/>
          <w:lang w:eastAsia="zh-CN"/>
        </w:rPr>
      </w:pPr>
      <w:r w:rsidRPr="005202FD">
        <w:rPr>
          <w:rFonts w:ascii="Times New Roman" w:eastAsia="SimSun" w:hAnsi="Times New Roman"/>
          <w:b/>
          <w:bCs/>
          <w:kern w:val="2"/>
          <w:sz w:val="28"/>
          <w:szCs w:val="28"/>
          <w:lang w:eastAsia="zh-CN"/>
        </w:rPr>
        <w:t>Вводно-мотивационный этап.</w:t>
      </w:r>
    </w:p>
    <w:p w:rsidR="002409C5" w:rsidRDefault="002409C5" w:rsidP="002409C5">
      <w:pPr>
        <w:widowControl w:val="0"/>
        <w:spacing w:after="0" w:line="240" w:lineRule="auto"/>
        <w:jc w:val="both"/>
        <w:rPr>
          <w:rFonts w:ascii="Times New Roman" w:eastAsia="SimSun" w:hAnsi="Times New Roman"/>
          <w:b/>
          <w:bCs/>
          <w:kern w:val="2"/>
          <w:sz w:val="28"/>
          <w:szCs w:val="28"/>
          <w:lang w:eastAsia="zh-CN"/>
        </w:rPr>
      </w:pPr>
    </w:p>
    <w:p w:rsidR="002409C5" w:rsidRDefault="002409C5" w:rsidP="002409C5">
      <w:pPr>
        <w:widowControl w:val="0"/>
        <w:spacing w:after="0" w:line="240" w:lineRule="auto"/>
        <w:jc w:val="both"/>
        <w:rPr>
          <w:rFonts w:ascii="Times New Roman" w:eastAsia="SimSun" w:hAnsi="Times New Roman"/>
          <w:b/>
          <w:bCs/>
          <w:kern w:val="2"/>
          <w:sz w:val="28"/>
          <w:szCs w:val="28"/>
          <w:lang w:eastAsia="zh-CN"/>
        </w:rPr>
      </w:pPr>
    </w:p>
    <w:p w:rsidR="002409C5" w:rsidRPr="00A10A3B" w:rsidRDefault="002409C5" w:rsidP="002409C5">
      <w:pPr>
        <w:widowControl w:val="0"/>
        <w:spacing w:after="0" w:line="240" w:lineRule="auto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A10A3B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Ребята, это волшебный клубочек, сила которого увеличивается от добрых и ласковых слов. Сначала я намотаю нитку на клубочек и скажу ласковое слово. А теперь, я передаю клубочек Лере и так по очереди всем детям. Нужно сказать доброе пожелание, комплимент, ласковое слово.</w:t>
      </w:r>
    </w:p>
    <w:p w:rsidR="002409C5" w:rsidRPr="00A10A3B" w:rsidRDefault="002409C5" w:rsidP="002409C5">
      <w:pPr>
        <w:widowControl w:val="0"/>
        <w:spacing w:after="0" w:line="240" w:lineRule="auto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</w:p>
    <w:p w:rsidR="002409C5" w:rsidRPr="00A10A3B" w:rsidRDefault="002409C5" w:rsidP="002409C5">
      <w:pPr>
        <w:widowControl w:val="0"/>
        <w:spacing w:after="0" w:line="240" w:lineRule="auto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A10A3B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Вот и опять клубочек дошёл до меня. Каким он стал большим от добрых слов! Ему, как и мне приятно отправляться в путешествие с такими хорошими делами. А отправляемся мы с вами в сказку. Как вы думаете, ребята, что мы должны сделать, чтобы попасть в сказку?</w:t>
      </w:r>
    </w:p>
    <w:p w:rsidR="002409C5" w:rsidRPr="00A10A3B" w:rsidRDefault="002409C5" w:rsidP="002409C5">
      <w:pPr>
        <w:widowControl w:val="0"/>
        <w:spacing w:after="0" w:line="240" w:lineRule="auto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</w:p>
    <w:p w:rsidR="002409C5" w:rsidRPr="00A10A3B" w:rsidRDefault="002409C5" w:rsidP="002409C5">
      <w:pPr>
        <w:widowControl w:val="0"/>
        <w:spacing w:after="0" w:line="240" w:lineRule="auto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A10A3B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Чтобы попасть в сказку, нужно покружиться вокруг себя и сказать волшебные слова:</w:t>
      </w:r>
    </w:p>
    <w:p w:rsidR="002409C5" w:rsidRPr="00A10A3B" w:rsidRDefault="002409C5" w:rsidP="002409C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A10A3B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 xml:space="preserve">- раз-два-три в стране сказок очутись </w:t>
      </w:r>
    </w:p>
    <w:p w:rsidR="002409C5" w:rsidRPr="00A10A3B" w:rsidRDefault="002409C5" w:rsidP="002409C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</w:p>
    <w:p w:rsidR="002409C5" w:rsidRPr="00A10A3B" w:rsidRDefault="002409C5" w:rsidP="002409C5">
      <w:pPr>
        <w:widowControl w:val="0"/>
        <w:spacing w:after="0" w:line="240" w:lineRule="auto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A10A3B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Вы знаете, уже много сказок. И вот сегодня мы собрались, чтобы еще раз вспомнить любимые сказки, узнать, кто из вас знает больше сказок. Итак, путешествие в страну сказок начинается</w:t>
      </w:r>
    </w:p>
    <w:p w:rsidR="002409C5" w:rsidRPr="00A10A3B" w:rsidRDefault="002409C5" w:rsidP="002409C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</w:p>
    <w:p w:rsidR="00A10A3B" w:rsidRPr="00A10A3B" w:rsidRDefault="002409C5" w:rsidP="002409C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A10A3B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- Вы знаете, я тоже очень люблю сказки, особенно русские народные. Ребята, а как вы думаете, что значит – русские народные</w:t>
      </w:r>
      <w:r w:rsidR="00A10A3B" w:rsidRPr="00A10A3B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?</w:t>
      </w:r>
    </w:p>
    <w:p w:rsidR="002409C5" w:rsidRPr="00A10A3B" w:rsidRDefault="002409C5" w:rsidP="002409C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A10A3B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А сейчас я хочу проверить хорошо ли вы помните сказки</w:t>
      </w:r>
    </w:p>
    <w:p w:rsidR="002409C5" w:rsidRPr="00A10A3B" w:rsidRDefault="002409C5" w:rsidP="002409C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</w:p>
    <w:p w:rsidR="002409C5" w:rsidRPr="00A10A3B" w:rsidRDefault="002409C5" w:rsidP="002409C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A10A3B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игра: «Ты мне – я тебе».</w:t>
      </w:r>
    </w:p>
    <w:p w:rsidR="002409C5" w:rsidRPr="00A10A3B" w:rsidRDefault="002409C5" w:rsidP="002409C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</w:p>
    <w:p w:rsidR="00A10A3B" w:rsidRPr="00A10A3B" w:rsidRDefault="002409C5" w:rsidP="002409C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A10A3B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(Дети сидят на своих местах. Ведущий бросает мяч детям. Дети по очереди отвечают, в какой сказке встречается этот герой.)</w:t>
      </w:r>
    </w:p>
    <w:p w:rsidR="002409C5" w:rsidRPr="00A10A3B" w:rsidRDefault="002409C5" w:rsidP="00A10A3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A10A3B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 xml:space="preserve"> - Кто</w:t>
      </w:r>
      <w:r w:rsidR="00A10A3B" w:rsidRPr="00A10A3B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 xml:space="preserve"> катился по дорожке?</w:t>
      </w:r>
    </w:p>
    <w:p w:rsidR="002409C5" w:rsidRPr="00A10A3B" w:rsidRDefault="002409C5" w:rsidP="00A10A3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A10A3B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 xml:space="preserve">- Что били, били - не разбили? </w:t>
      </w:r>
    </w:p>
    <w:p w:rsidR="002409C5" w:rsidRPr="00A10A3B" w:rsidRDefault="002409C5" w:rsidP="00A10A3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A10A3B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 xml:space="preserve">- Кто разрушил теремок? </w:t>
      </w:r>
    </w:p>
    <w:p w:rsidR="002409C5" w:rsidRPr="00A10A3B" w:rsidRDefault="00A10A3B" w:rsidP="00A10A3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A10A3B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- Кого Маша пирогами обхитрила?</w:t>
      </w:r>
    </w:p>
    <w:p w:rsidR="002409C5" w:rsidRPr="00A10A3B" w:rsidRDefault="002409C5" w:rsidP="00A10A3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A10A3B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 xml:space="preserve">- У кого в пруду хвост примёрз? </w:t>
      </w:r>
    </w:p>
    <w:p w:rsidR="002409C5" w:rsidRPr="00A10A3B" w:rsidRDefault="002409C5" w:rsidP="00A10A3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A10A3B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 xml:space="preserve">- Каким зёрнышком подавился петушок? </w:t>
      </w:r>
    </w:p>
    <w:p w:rsidR="002409C5" w:rsidRPr="00A10A3B" w:rsidRDefault="002409C5" w:rsidP="00A10A3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A10A3B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 xml:space="preserve">- Какой овощ дед не мог вытянуть? </w:t>
      </w:r>
    </w:p>
    <w:p w:rsidR="002409C5" w:rsidRPr="00A10A3B" w:rsidRDefault="002409C5" w:rsidP="002409C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A10A3B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 xml:space="preserve">- Самое любимое место Иванушки – дурачка? </w:t>
      </w:r>
    </w:p>
    <w:p w:rsidR="002409C5" w:rsidRPr="00A10A3B" w:rsidRDefault="002409C5" w:rsidP="002409C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A10A3B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 xml:space="preserve">- Какая избушка была у зайчика? </w:t>
      </w:r>
    </w:p>
    <w:p w:rsidR="002409C5" w:rsidRPr="00A10A3B" w:rsidRDefault="00A10A3B" w:rsidP="00A10A3B">
      <w:pPr>
        <w:widowControl w:val="0"/>
        <w:spacing w:after="0" w:line="240" w:lineRule="auto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A10A3B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 xml:space="preserve">           </w:t>
      </w:r>
      <w:r w:rsidR="002409C5" w:rsidRPr="00A10A3B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 xml:space="preserve">- Как называют дом Бабы Яги? </w:t>
      </w:r>
    </w:p>
    <w:p w:rsidR="002409C5" w:rsidRPr="00A10A3B" w:rsidRDefault="002409C5" w:rsidP="00A10A3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A10A3B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- Какими словами начинаются русские народные сказки?</w:t>
      </w:r>
      <w:r w:rsidR="00A10A3B" w:rsidRPr="00A10A3B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)</w:t>
      </w:r>
    </w:p>
    <w:p w:rsidR="002409C5" w:rsidRPr="00A10A3B" w:rsidRDefault="002409C5" w:rsidP="002409C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A10A3B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- Какими словами заканчиваются?</w:t>
      </w:r>
    </w:p>
    <w:p w:rsidR="002409C5" w:rsidRPr="00A10A3B" w:rsidRDefault="002409C5" w:rsidP="00A10A3B">
      <w:pPr>
        <w:widowControl w:val="0"/>
        <w:spacing w:after="0" w:line="240" w:lineRule="auto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A10A3B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Молодцы!</w:t>
      </w:r>
    </w:p>
    <w:p w:rsidR="002409C5" w:rsidRPr="00A10A3B" w:rsidRDefault="002409C5" w:rsidP="002409C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</w:p>
    <w:p w:rsidR="00A10A3B" w:rsidRPr="00A10A3B" w:rsidRDefault="002409C5" w:rsidP="002409C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A10A3B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- Сегодня я познакомлю вас с новой сказкой. А о ком она – вы отгадайте сами. Подумайте и скажите: про кого можно сказать «крылатый</w:t>
      </w:r>
      <w:r w:rsidR="00A10A3B" w:rsidRPr="00A10A3B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», «</w:t>
      </w:r>
      <w:r w:rsidRPr="00A10A3B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мохнатый</w:t>
      </w:r>
      <w:r w:rsidR="00A10A3B" w:rsidRPr="00A10A3B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», «</w:t>
      </w:r>
      <w:r w:rsidRPr="00A10A3B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 xml:space="preserve">масляный»? </w:t>
      </w:r>
    </w:p>
    <w:p w:rsidR="002409C5" w:rsidRPr="00A10A3B" w:rsidRDefault="002409C5" w:rsidP="002409C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A10A3B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Мы неслучайно с вами вспомнили, так как они и составляют название новой русской народной сказки, которая называется «Крылатый, мохнатый да масляный».</w:t>
      </w:r>
    </w:p>
    <w:p w:rsidR="00A10A3B" w:rsidRPr="002409C5" w:rsidRDefault="00A10A3B" w:rsidP="002409C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kern w:val="2"/>
          <w:sz w:val="28"/>
          <w:szCs w:val="28"/>
          <w:lang w:eastAsia="zh-CN"/>
        </w:rPr>
      </w:pPr>
    </w:p>
    <w:p w:rsidR="00A10A3B" w:rsidRPr="00AA4F98" w:rsidRDefault="00A10A3B" w:rsidP="00A10A3B">
      <w:pPr>
        <w:pStyle w:val="a5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SimSun" w:hAnsi="Times New Roman"/>
          <w:b/>
          <w:bCs/>
          <w:kern w:val="2"/>
          <w:sz w:val="28"/>
          <w:szCs w:val="28"/>
          <w:lang w:eastAsia="zh-CN"/>
        </w:rPr>
      </w:pPr>
      <w:r w:rsidRPr="00AA4F98">
        <w:rPr>
          <w:rFonts w:ascii="Times New Roman" w:hAnsi="Times New Roman"/>
          <w:b/>
          <w:sz w:val="28"/>
          <w:szCs w:val="28"/>
        </w:rPr>
        <w:t>Деятельностный этап.</w:t>
      </w:r>
    </w:p>
    <w:p w:rsidR="00A10A3B" w:rsidRPr="007A2855" w:rsidRDefault="00A10A3B" w:rsidP="00A10A3B">
      <w:pPr>
        <w:widowControl w:val="0"/>
        <w:spacing w:after="0" w:line="240" w:lineRule="auto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</w:p>
    <w:p w:rsidR="00A10A3B" w:rsidRPr="007A2855" w:rsidRDefault="00A10A3B" w:rsidP="00A10A3B">
      <w:pPr>
        <w:widowControl w:val="0"/>
        <w:spacing w:after="0" w:line="240" w:lineRule="auto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На лесной опушке, в тепленькой избушке, жили-были три братца: воробей крылатый, мышонок мохнатый да блин масленый.</w:t>
      </w:r>
    </w:p>
    <w:p w:rsidR="00A10A3B" w:rsidRPr="007A2855" w:rsidRDefault="00A10A3B" w:rsidP="00A10A3B">
      <w:pPr>
        <w:widowControl w:val="0"/>
        <w:spacing w:after="0" w:line="240" w:lineRule="auto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Воробей с поля прилетел, мышонок от кота удрал, блин со сковороды убежал.</w:t>
      </w:r>
    </w:p>
    <w:p w:rsidR="00A10A3B" w:rsidRPr="007A2855" w:rsidRDefault="00A10A3B" w:rsidP="00A10A3B">
      <w:pPr>
        <w:widowControl w:val="0"/>
        <w:spacing w:after="0" w:line="240" w:lineRule="auto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Жили они, поживали, друг друга не обижали. Каждый свою работу делал, другому помогал. Воробей еду приносил — с полей зерен, из лесу грибов, с огорода бобов. Мышонок дрова рубил, а блин щи да кашу варил.</w:t>
      </w:r>
    </w:p>
    <w:p w:rsidR="00A10A3B" w:rsidRPr="007A2855" w:rsidRDefault="00A10A3B" w:rsidP="00A10A3B">
      <w:pPr>
        <w:widowControl w:val="0"/>
        <w:spacing w:after="0" w:line="240" w:lineRule="auto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Хорошо жили. Бывало, воробей с охоты воротится, ключевой водой умоется, сядет на лавку отдыхать. А мышь дрова таскает, на стол накрывает, ложки крашеные считает. А блин у печи — румян да пышен — щи варит, крупной солью солит, кашу пробует.</w:t>
      </w:r>
    </w:p>
    <w:p w:rsidR="00A10A3B" w:rsidRPr="007A2855" w:rsidRDefault="00A10A3B" w:rsidP="007A2855">
      <w:pPr>
        <w:widowControl w:val="0"/>
        <w:spacing w:after="0" w:line="240" w:lineRule="auto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Сядут за стол — не нахвалятся. Воробей говорит:</w:t>
      </w:r>
    </w:p>
    <w:p w:rsidR="00A10A3B" w:rsidRPr="007A2855" w:rsidRDefault="00A10A3B" w:rsidP="00A10A3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— Эх, щи так щи, боярские щи, как хороши да жирны!</w:t>
      </w:r>
    </w:p>
    <w:p w:rsidR="00A10A3B" w:rsidRPr="007A2855" w:rsidRDefault="00A10A3B" w:rsidP="007A2855">
      <w:pPr>
        <w:widowControl w:val="0"/>
        <w:spacing w:after="0" w:line="240" w:lineRule="auto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А блин ему:</w:t>
      </w:r>
    </w:p>
    <w:p w:rsidR="00A10A3B" w:rsidRPr="007A2855" w:rsidRDefault="00A10A3B" w:rsidP="00A10A3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— А я, блин масленый, окунусь в горшок да вылезу — вот щи и жирные!</w:t>
      </w:r>
    </w:p>
    <w:p w:rsidR="00A10A3B" w:rsidRPr="007A2855" w:rsidRDefault="00A10A3B" w:rsidP="00A10A3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</w:p>
    <w:p w:rsidR="00A10A3B" w:rsidRPr="007A2855" w:rsidRDefault="00A10A3B" w:rsidP="00A10A3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А воробей кашу ест, похваливает:</w:t>
      </w:r>
    </w:p>
    <w:p w:rsidR="00A10A3B" w:rsidRPr="007A2855" w:rsidRDefault="00A10A3B" w:rsidP="00A10A3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— Ай каша, ну и каша — горазд горяча!</w:t>
      </w:r>
    </w:p>
    <w:p w:rsidR="00A10A3B" w:rsidRPr="007A2855" w:rsidRDefault="00A10A3B" w:rsidP="007A2855">
      <w:pPr>
        <w:widowControl w:val="0"/>
        <w:spacing w:after="0" w:line="240" w:lineRule="auto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lastRenderedPageBreak/>
        <w:t>А мышь ему:</w:t>
      </w:r>
    </w:p>
    <w:p w:rsidR="00A10A3B" w:rsidRPr="007A2855" w:rsidRDefault="00A10A3B" w:rsidP="00A10A3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— А я дров навезу, мелко нагрызу, в печь набросаю, хвостиком разметаю — хорошо в печи огонь горит — вот и горяча!</w:t>
      </w:r>
    </w:p>
    <w:p w:rsidR="00A10A3B" w:rsidRPr="007A2855" w:rsidRDefault="00A10A3B" w:rsidP="007A285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— Да и я, — говорит воробей, — не промах: соберу грибов</w:t>
      </w:r>
      <w:r w:rsidR="007A2855"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, натащу бобов — вот вы и сыты!</w:t>
      </w:r>
    </w:p>
    <w:p w:rsidR="00A10A3B" w:rsidRPr="007A2855" w:rsidRDefault="00A10A3B" w:rsidP="007A2855">
      <w:pPr>
        <w:widowControl w:val="0"/>
        <w:spacing w:after="0" w:line="240" w:lineRule="auto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Так они жили, друг друга хвалили, да и себя не обижали.</w:t>
      </w:r>
    </w:p>
    <w:p w:rsidR="00A10A3B" w:rsidRPr="007A2855" w:rsidRDefault="00A10A3B" w:rsidP="007A2855">
      <w:pPr>
        <w:widowControl w:val="0"/>
        <w:spacing w:after="0" w:line="240" w:lineRule="auto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Т</w:t>
      </w:r>
      <w:r w:rsidR="007A2855"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олько раз призадумался воробей.</w:t>
      </w:r>
    </w:p>
    <w:p w:rsidR="00A10A3B" w:rsidRPr="007A2855" w:rsidRDefault="00A10A3B" w:rsidP="00A10A3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«Я, — думает, — целый день по лесу летаю, ножки бью, крылышки треплю, а они как работают? С утра блин на печи лежит — нежится, а только к вечеру за обед берется. А мышь с утра дрова везет да грызет, а потом на печь заберется, на бок перевернется, да и спит до обеда. А я с утра до ночи на охоте — на тяжкой работе. Не бывать больше этому!»</w:t>
      </w:r>
    </w:p>
    <w:p w:rsidR="00A10A3B" w:rsidRPr="007A2855" w:rsidRDefault="00A10A3B" w:rsidP="007A2855">
      <w:pPr>
        <w:widowControl w:val="0"/>
        <w:spacing w:after="0" w:line="240" w:lineRule="auto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Рассердился воробей — ножками затопал, крыльями захлопал и давай кричать:</w:t>
      </w:r>
    </w:p>
    <w:p w:rsidR="00A10A3B" w:rsidRPr="007A2855" w:rsidRDefault="00A10A3B" w:rsidP="00A10A3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— Завтра же работу поменяем!</w:t>
      </w:r>
    </w:p>
    <w:p w:rsidR="00A10A3B" w:rsidRPr="007A2855" w:rsidRDefault="00A10A3B" w:rsidP="007A2855">
      <w:pPr>
        <w:widowControl w:val="0"/>
        <w:spacing w:after="0" w:line="240" w:lineRule="auto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Ну, ладно, хорошо. Блин да мышонок видят, что делать нечего, на том и порешили. На другой день утром блин пошел на охоту, воробей — дрова рубить, а мышонок — обед варить.</w:t>
      </w:r>
    </w:p>
    <w:p w:rsidR="00A10A3B" w:rsidRPr="007A2855" w:rsidRDefault="00A10A3B" w:rsidP="007A2855">
      <w:pPr>
        <w:widowControl w:val="0"/>
        <w:spacing w:after="0" w:line="240" w:lineRule="auto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 xml:space="preserve">Вот блин покатился в </w:t>
      </w:r>
      <w:r w:rsidR="007A2855"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лес. Катится по дорожке и поет:</w:t>
      </w:r>
    </w:p>
    <w:p w:rsidR="00A10A3B" w:rsidRPr="007A2855" w:rsidRDefault="00A10A3B" w:rsidP="00A10A3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Прыг-скок,</w:t>
      </w:r>
    </w:p>
    <w:p w:rsidR="00A10A3B" w:rsidRPr="007A2855" w:rsidRDefault="00A10A3B" w:rsidP="00A10A3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Прыг-скок,</w:t>
      </w:r>
    </w:p>
    <w:p w:rsidR="00A10A3B" w:rsidRPr="007A2855" w:rsidRDefault="00A10A3B" w:rsidP="00A10A3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Я — масленый бок,</w:t>
      </w:r>
    </w:p>
    <w:p w:rsidR="00A10A3B" w:rsidRPr="007A2855" w:rsidRDefault="00A10A3B" w:rsidP="00A10A3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На сметанке мешан,</w:t>
      </w:r>
    </w:p>
    <w:p w:rsidR="00A10A3B" w:rsidRPr="007A2855" w:rsidRDefault="00A10A3B" w:rsidP="00A10A3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На маслице жарен!</w:t>
      </w:r>
    </w:p>
    <w:p w:rsidR="00A10A3B" w:rsidRPr="007A2855" w:rsidRDefault="00A10A3B" w:rsidP="00A10A3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Прыг-скок,</w:t>
      </w:r>
    </w:p>
    <w:p w:rsidR="00A10A3B" w:rsidRPr="007A2855" w:rsidRDefault="00A10A3B" w:rsidP="00A10A3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Прыг-скок,</w:t>
      </w:r>
    </w:p>
    <w:p w:rsidR="00A10A3B" w:rsidRPr="007A2855" w:rsidRDefault="00A10A3B" w:rsidP="00A10A3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Я — масленый бок!</w:t>
      </w:r>
    </w:p>
    <w:p w:rsidR="00A10A3B" w:rsidRPr="007A2855" w:rsidRDefault="00A10A3B" w:rsidP="007A2855">
      <w:pPr>
        <w:widowControl w:val="0"/>
        <w:spacing w:after="0" w:line="240" w:lineRule="auto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 xml:space="preserve">Бежал, бежал, а </w:t>
      </w:r>
      <w:r w:rsidR="007A2855"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навстречу ему Лиса Патрикеевна.</w:t>
      </w:r>
    </w:p>
    <w:p w:rsidR="00A10A3B" w:rsidRPr="007A2855" w:rsidRDefault="00A10A3B" w:rsidP="00A10A3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— Ты куда, блинок, бежишь-спешишь?</w:t>
      </w:r>
    </w:p>
    <w:p w:rsidR="00A10A3B" w:rsidRPr="007A2855" w:rsidRDefault="00A10A3B" w:rsidP="00A10A3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— На охоту.</w:t>
      </w:r>
    </w:p>
    <w:p w:rsidR="00A10A3B" w:rsidRPr="007A2855" w:rsidRDefault="00A10A3B" w:rsidP="00A10A3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— А какую ты, блинок, песенку поешь?</w:t>
      </w:r>
    </w:p>
    <w:p w:rsidR="00A10A3B" w:rsidRPr="007A2855" w:rsidRDefault="00A10A3B" w:rsidP="007A2855">
      <w:pPr>
        <w:widowControl w:val="0"/>
        <w:spacing w:after="0" w:line="240" w:lineRule="auto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Бли</w:t>
      </w:r>
      <w:r w:rsidR="007A2855"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н заскакал на месте да и запел:</w:t>
      </w:r>
    </w:p>
    <w:p w:rsidR="00A10A3B" w:rsidRPr="007A2855" w:rsidRDefault="00A10A3B" w:rsidP="00A10A3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Прыг-скок,</w:t>
      </w:r>
    </w:p>
    <w:p w:rsidR="00A10A3B" w:rsidRPr="007A2855" w:rsidRDefault="00A10A3B" w:rsidP="00A10A3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Прыг-скок,</w:t>
      </w:r>
    </w:p>
    <w:p w:rsidR="00A10A3B" w:rsidRPr="007A2855" w:rsidRDefault="00A10A3B" w:rsidP="00A10A3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Я — масленый бок,</w:t>
      </w:r>
    </w:p>
    <w:p w:rsidR="00A10A3B" w:rsidRPr="007A2855" w:rsidRDefault="00A10A3B" w:rsidP="00A10A3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На сметанке мешан,</w:t>
      </w:r>
    </w:p>
    <w:p w:rsidR="00A10A3B" w:rsidRPr="007A2855" w:rsidRDefault="00A10A3B" w:rsidP="00A10A3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На маслице жарен!</w:t>
      </w:r>
    </w:p>
    <w:p w:rsidR="00A10A3B" w:rsidRPr="007A2855" w:rsidRDefault="00A10A3B" w:rsidP="00A10A3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Прыг-скок,</w:t>
      </w:r>
    </w:p>
    <w:p w:rsidR="00A10A3B" w:rsidRPr="007A2855" w:rsidRDefault="00A10A3B" w:rsidP="00A10A3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Прыг-скок,</w:t>
      </w:r>
    </w:p>
    <w:p w:rsidR="00A10A3B" w:rsidRPr="007A2855" w:rsidRDefault="007A2855" w:rsidP="007A285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Я — масленый бок!</w:t>
      </w:r>
    </w:p>
    <w:p w:rsidR="00A10A3B" w:rsidRPr="007A2855" w:rsidRDefault="00A10A3B" w:rsidP="00A10A3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— Хорошо поешь, — говорит Лиса Патрикеевна, а сама ближе подбирается. — Так, говоришь, на сметане мешан?</w:t>
      </w:r>
    </w:p>
    <w:p w:rsidR="00A10A3B" w:rsidRPr="007A2855" w:rsidRDefault="00A10A3B" w:rsidP="00A10A3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</w:p>
    <w:p w:rsidR="00A10A3B" w:rsidRPr="007A2855" w:rsidRDefault="00A10A3B" w:rsidP="007A2855">
      <w:pPr>
        <w:widowControl w:val="0"/>
        <w:spacing w:after="0" w:line="240" w:lineRule="auto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А блин ей:</w:t>
      </w:r>
    </w:p>
    <w:p w:rsidR="00A10A3B" w:rsidRPr="007A2855" w:rsidRDefault="007A2855" w:rsidP="007A285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— На сметане да с сахаром!</w:t>
      </w:r>
    </w:p>
    <w:p w:rsidR="00A10A3B" w:rsidRPr="007A2855" w:rsidRDefault="00A10A3B" w:rsidP="007A2855">
      <w:pPr>
        <w:widowControl w:val="0"/>
        <w:spacing w:after="0" w:line="240" w:lineRule="auto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А лиса ему:</w:t>
      </w:r>
    </w:p>
    <w:p w:rsidR="007A2855" w:rsidRPr="007A2855" w:rsidRDefault="007A2855" w:rsidP="007A285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lastRenderedPageBreak/>
        <w:t>— Прыг-скок, говоришь?</w:t>
      </w:r>
    </w:p>
    <w:p w:rsidR="00A10A3B" w:rsidRPr="007A2855" w:rsidRDefault="00A10A3B" w:rsidP="007A2855">
      <w:pPr>
        <w:widowControl w:val="0"/>
        <w:spacing w:after="0" w:line="240" w:lineRule="auto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Да как прыгнет, да как фыркнет, да как ухватит за масленый бок — ам!</w:t>
      </w:r>
    </w:p>
    <w:p w:rsidR="00A10A3B" w:rsidRPr="007A2855" w:rsidRDefault="00A10A3B" w:rsidP="007A2855">
      <w:pPr>
        <w:widowControl w:val="0"/>
        <w:spacing w:after="0" w:line="240" w:lineRule="auto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А блин кричит:</w:t>
      </w:r>
    </w:p>
    <w:p w:rsidR="00A10A3B" w:rsidRPr="007A2855" w:rsidRDefault="00A10A3B" w:rsidP="007A285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— Пусти меня, лиса, в дремучие леса, за</w:t>
      </w:r>
      <w:r w:rsidR="007A2855"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 xml:space="preserve"> грибами, за бобами — на охоту!</w:t>
      </w:r>
    </w:p>
    <w:p w:rsidR="00A10A3B" w:rsidRPr="007A2855" w:rsidRDefault="00A10A3B" w:rsidP="007A2855">
      <w:pPr>
        <w:widowControl w:val="0"/>
        <w:spacing w:after="0" w:line="240" w:lineRule="auto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А лиса ему:</w:t>
      </w:r>
    </w:p>
    <w:p w:rsidR="00A10A3B" w:rsidRPr="007A2855" w:rsidRDefault="00A10A3B" w:rsidP="00A10A3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— Нет, я съем тебя, проглочу тебя, со сметаной, с маслом да и с сахаром!</w:t>
      </w:r>
    </w:p>
    <w:p w:rsidR="00A10A3B" w:rsidRPr="007A2855" w:rsidRDefault="00A10A3B" w:rsidP="007A2855">
      <w:pPr>
        <w:widowControl w:val="0"/>
        <w:spacing w:after="0" w:line="240" w:lineRule="auto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Блин бился, бился, еле от лисы вырвался, — бок в зубах оставил, — домой побежал!</w:t>
      </w:r>
    </w:p>
    <w:p w:rsidR="00A10A3B" w:rsidRPr="007A2855" w:rsidRDefault="00A10A3B" w:rsidP="007A2855">
      <w:pPr>
        <w:widowControl w:val="0"/>
        <w:spacing w:after="0" w:line="240" w:lineRule="auto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А дома-то что делается!</w:t>
      </w:r>
    </w:p>
    <w:p w:rsidR="00A10A3B" w:rsidRPr="007A2855" w:rsidRDefault="00A10A3B" w:rsidP="007A2855">
      <w:pPr>
        <w:widowControl w:val="0"/>
        <w:spacing w:after="0" w:line="240" w:lineRule="auto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Стала мышка щи варить: чего ни положит, а щи все не жирны, не хороши, не маслены.</w:t>
      </w:r>
    </w:p>
    <w:p w:rsidR="00A10A3B" w:rsidRPr="007A2855" w:rsidRDefault="00A10A3B" w:rsidP="007A2855">
      <w:pPr>
        <w:widowControl w:val="0"/>
        <w:spacing w:after="0" w:line="240" w:lineRule="auto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«Как, — думает, — блин щи варил? А, да он в горшок нырнет да выплывет, и станут щи жирные!»</w:t>
      </w:r>
    </w:p>
    <w:p w:rsidR="00A10A3B" w:rsidRPr="007A2855" w:rsidRDefault="00A10A3B" w:rsidP="007A2855">
      <w:pPr>
        <w:widowControl w:val="0"/>
        <w:spacing w:after="0" w:line="240" w:lineRule="auto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Взяла мышка да и кинулась в горшок. Обварилась, ошпарилась, еле выскочила! Шубка повылезла, хвостик дрожмя дрожит. Села на лавку да слезы льет.</w:t>
      </w:r>
    </w:p>
    <w:p w:rsidR="00A10A3B" w:rsidRPr="007A2855" w:rsidRDefault="00A10A3B" w:rsidP="007A2855">
      <w:pPr>
        <w:widowControl w:val="0"/>
        <w:spacing w:after="0" w:line="240" w:lineRule="auto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А воробей дрова возил: навозил, натаскал да давай клевать, на мелкие щепки ломать. Клевал, клевал, клюв на сторону своротил. Сел на завалинку и слезы льет.</w:t>
      </w:r>
    </w:p>
    <w:p w:rsidR="00A10A3B" w:rsidRPr="007A2855" w:rsidRDefault="00A10A3B" w:rsidP="007A2855">
      <w:pPr>
        <w:widowControl w:val="0"/>
        <w:spacing w:after="0" w:line="240" w:lineRule="auto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Прибежал блин к дому, видит: сидит воробей на завалинке — клюв на сторону, слезами воробей заливается. Прибежал блин в избу — сидит мышь на лавке, шубка у ней повылезла, хвостик дрожмя дрожит.</w:t>
      </w:r>
    </w:p>
    <w:p w:rsidR="00A10A3B" w:rsidRPr="007A2855" w:rsidRDefault="00A10A3B" w:rsidP="007A2855">
      <w:pPr>
        <w:widowControl w:val="0"/>
        <w:spacing w:after="0" w:line="240" w:lineRule="auto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Как увидели, что у блина полбока съедено, еще пуще заплакали.</w:t>
      </w:r>
    </w:p>
    <w:p w:rsidR="00A10A3B" w:rsidRPr="007A2855" w:rsidRDefault="00A10A3B" w:rsidP="007A2855">
      <w:pPr>
        <w:widowControl w:val="0"/>
        <w:spacing w:after="0" w:line="240" w:lineRule="auto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Тут блин и говорит:</w:t>
      </w:r>
    </w:p>
    <w:p w:rsidR="00A10A3B" w:rsidRPr="007A2855" w:rsidRDefault="00A10A3B" w:rsidP="00A10A3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— Так всегда бывает, когда один на другого кивает, свое дело делать не хочет.</w:t>
      </w:r>
    </w:p>
    <w:p w:rsidR="00A10A3B" w:rsidRPr="007A2855" w:rsidRDefault="00A10A3B" w:rsidP="007A2855">
      <w:pPr>
        <w:widowControl w:val="0"/>
        <w:spacing w:after="0" w:line="240" w:lineRule="auto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Тут воробей со стыда под лавку забился.</w:t>
      </w:r>
    </w:p>
    <w:p w:rsidR="00A10A3B" w:rsidRPr="007A2855" w:rsidRDefault="00A10A3B" w:rsidP="007A2855">
      <w:pPr>
        <w:widowControl w:val="0"/>
        <w:spacing w:after="0" w:line="240" w:lineRule="auto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Ну, делать нечего, поплакали-погоревали, да и стали снова жить-поживать по-старому: воробей еду приносить, мышь дрова рубить, а блин щи да кашу варить.</w:t>
      </w:r>
    </w:p>
    <w:p w:rsidR="002409C5" w:rsidRPr="002409C5" w:rsidRDefault="00A10A3B" w:rsidP="007A2855">
      <w:pPr>
        <w:widowControl w:val="0"/>
        <w:spacing w:after="0" w:line="240" w:lineRule="auto"/>
        <w:jc w:val="both"/>
        <w:rPr>
          <w:rFonts w:ascii="Times New Roman" w:eastAsia="SimSun" w:hAnsi="Times New Roman"/>
          <w:b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Так они живут, пряники жуют, медком запивают, нас с вами вспоминают.</w:t>
      </w:r>
    </w:p>
    <w:p w:rsidR="007A2855" w:rsidRDefault="007A2855" w:rsidP="007A2855">
      <w:pPr>
        <w:widowControl w:val="0"/>
        <w:spacing w:after="0" w:line="240" w:lineRule="auto"/>
        <w:jc w:val="both"/>
        <w:rPr>
          <w:rFonts w:ascii="Times New Roman" w:eastAsia="SimSun" w:hAnsi="Times New Roman"/>
          <w:b/>
          <w:bCs/>
          <w:kern w:val="2"/>
          <w:sz w:val="28"/>
          <w:szCs w:val="28"/>
          <w:lang w:eastAsia="zh-CN"/>
        </w:rPr>
      </w:pPr>
    </w:p>
    <w:p w:rsidR="002409C5" w:rsidRPr="002409C5" w:rsidRDefault="002409C5" w:rsidP="002409C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kern w:val="2"/>
          <w:sz w:val="28"/>
          <w:szCs w:val="28"/>
          <w:lang w:eastAsia="zh-CN"/>
        </w:rPr>
      </w:pPr>
      <w:r w:rsidRPr="002409C5">
        <w:rPr>
          <w:rFonts w:ascii="Times New Roman" w:eastAsia="SimSun" w:hAnsi="Times New Roman"/>
          <w:b/>
          <w:bCs/>
          <w:kern w:val="2"/>
          <w:sz w:val="28"/>
          <w:szCs w:val="28"/>
          <w:lang w:eastAsia="zh-CN"/>
        </w:rPr>
        <w:t>Физкультминутка «Мышка».</w:t>
      </w:r>
    </w:p>
    <w:p w:rsidR="002409C5" w:rsidRPr="002409C5" w:rsidRDefault="002409C5" w:rsidP="002409C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kern w:val="2"/>
          <w:sz w:val="28"/>
          <w:szCs w:val="28"/>
          <w:lang w:eastAsia="zh-CN"/>
        </w:rPr>
      </w:pPr>
    </w:p>
    <w:p w:rsidR="002409C5" w:rsidRPr="007A2855" w:rsidRDefault="002409C5" w:rsidP="007A285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Мышка быстренько бежала (бег на месте,</w:t>
      </w:r>
    </w:p>
    <w:p w:rsidR="002409C5" w:rsidRPr="007A2855" w:rsidRDefault="002409C5" w:rsidP="007A285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Мышка хвост</w:t>
      </w:r>
      <w:r w:rsidR="007A2855"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иком виляла (имитация движений,</w:t>
      </w:r>
    </w:p>
    <w:p w:rsidR="002409C5" w:rsidRPr="007A2855" w:rsidRDefault="002409C5" w:rsidP="007A285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Ой, яичко</w:t>
      </w:r>
      <w:r w:rsidR="007A2855"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 xml:space="preserve"> уронила (наклониться, поднять,</w:t>
      </w:r>
    </w:p>
    <w:p w:rsidR="002409C5" w:rsidRPr="007A2855" w:rsidRDefault="002409C5" w:rsidP="007A285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Посмотрите-ка, разбила</w:t>
      </w:r>
      <w:r w:rsidR="007A2855"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 xml:space="preserve"> (показать на вытянутых руках).</w:t>
      </w:r>
    </w:p>
    <w:p w:rsidR="002409C5" w:rsidRPr="002409C5" w:rsidRDefault="002409C5" w:rsidP="002409C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kern w:val="2"/>
          <w:sz w:val="28"/>
          <w:szCs w:val="28"/>
          <w:lang w:eastAsia="zh-CN"/>
        </w:rPr>
      </w:pPr>
      <w:r w:rsidRPr="007A2855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3 раза в разном темпе от быстрого к медленному</w:t>
      </w:r>
      <w:r w:rsidRPr="002409C5">
        <w:rPr>
          <w:rFonts w:ascii="Times New Roman" w:eastAsia="SimSun" w:hAnsi="Times New Roman"/>
          <w:b/>
          <w:bCs/>
          <w:kern w:val="2"/>
          <w:sz w:val="28"/>
          <w:szCs w:val="28"/>
          <w:lang w:eastAsia="zh-CN"/>
        </w:rPr>
        <w:t>.</w:t>
      </w:r>
    </w:p>
    <w:p w:rsidR="002409C5" w:rsidRPr="002409C5" w:rsidRDefault="002409C5" w:rsidP="002409C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kern w:val="2"/>
          <w:sz w:val="28"/>
          <w:szCs w:val="28"/>
          <w:lang w:eastAsia="zh-CN"/>
        </w:rPr>
      </w:pPr>
    </w:p>
    <w:p w:rsidR="002409C5" w:rsidRPr="00F33978" w:rsidRDefault="00F33978" w:rsidP="00F33978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F33978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Беседа по содержанию сказки.</w:t>
      </w:r>
    </w:p>
    <w:p w:rsidR="002409C5" w:rsidRPr="00F33978" w:rsidRDefault="007A2855" w:rsidP="007A285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F33978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- Как звали героев сказки?</w:t>
      </w:r>
    </w:p>
    <w:p w:rsidR="002409C5" w:rsidRPr="00F33978" w:rsidRDefault="002409C5" w:rsidP="007A285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F33978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- К</w:t>
      </w:r>
      <w:r w:rsidR="007A2855" w:rsidRPr="00F33978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ак жили друзья в начале сказки?</w:t>
      </w:r>
    </w:p>
    <w:p w:rsidR="002409C5" w:rsidRPr="00F33978" w:rsidRDefault="002409C5" w:rsidP="007A285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F33978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- Правильно ли сделал воробей, когда обиделся на друзей?</w:t>
      </w:r>
    </w:p>
    <w:p w:rsidR="002409C5" w:rsidRPr="00F33978" w:rsidRDefault="002409C5" w:rsidP="002409C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F33978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 xml:space="preserve">-Как бы вы поступили на месте друзей? Почему так? </w:t>
      </w:r>
    </w:p>
    <w:p w:rsidR="002409C5" w:rsidRPr="00F33978" w:rsidRDefault="002409C5" w:rsidP="002409C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F33978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-Что можно посоветовать друзьям (жить дружно и не ссориться).</w:t>
      </w:r>
      <w:r w:rsidR="007A2855" w:rsidRPr="00F33978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?</w:t>
      </w:r>
    </w:p>
    <w:p w:rsidR="002409C5" w:rsidRPr="00F33978" w:rsidRDefault="002409C5" w:rsidP="007A285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F33978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lastRenderedPageBreak/>
        <w:t>- Что случилось, когда друзья р</w:t>
      </w:r>
      <w:r w:rsidR="007A2855" w:rsidRPr="00F33978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ешили поменяться своей работой?</w:t>
      </w:r>
    </w:p>
    <w:p w:rsidR="002409C5" w:rsidRPr="00F33978" w:rsidRDefault="002409C5" w:rsidP="007A285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F33978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 xml:space="preserve">-Можно ли было поступить </w:t>
      </w:r>
      <w:r w:rsidR="00F33978" w:rsidRPr="00F33978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по-другому</w:t>
      </w:r>
      <w:r w:rsidRPr="00F33978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 xml:space="preserve">? Если </w:t>
      </w:r>
      <w:r w:rsidR="00F33978" w:rsidRPr="00F33978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можно,</w:t>
      </w:r>
      <w:r w:rsidRPr="00F33978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 xml:space="preserve"> то как? </w:t>
      </w:r>
    </w:p>
    <w:p w:rsidR="00F33978" w:rsidRPr="00F33978" w:rsidRDefault="007A2855" w:rsidP="002409C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F33978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-</w:t>
      </w:r>
      <w:r w:rsidR="002409C5" w:rsidRPr="00F33978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 xml:space="preserve">Припомните, как выглядел блин, вернувшийся с охоты. </w:t>
      </w:r>
    </w:p>
    <w:p w:rsidR="00F33978" w:rsidRPr="00F33978" w:rsidRDefault="00F33978" w:rsidP="002409C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F33978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-</w:t>
      </w:r>
      <w:r w:rsidR="002409C5" w:rsidRPr="00F33978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 xml:space="preserve">А с мышью что стало? </w:t>
      </w:r>
    </w:p>
    <w:p w:rsidR="002409C5" w:rsidRPr="00F33978" w:rsidRDefault="00F33978" w:rsidP="00F33978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F33978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-</w:t>
      </w:r>
      <w:r w:rsidR="002409C5" w:rsidRPr="00F33978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 xml:space="preserve">А каким нашел блин воробья на завалинке? </w:t>
      </w:r>
    </w:p>
    <w:p w:rsidR="002409C5" w:rsidRPr="00F33978" w:rsidRDefault="00F33978" w:rsidP="00F33978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F33978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 xml:space="preserve">-Кого можно пожалеть в сказке? </w:t>
      </w:r>
    </w:p>
    <w:p w:rsidR="002409C5" w:rsidRPr="00F33978" w:rsidRDefault="002409C5" w:rsidP="00F33978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F33978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-Кого нужно учи</w:t>
      </w:r>
      <w:r w:rsidR="00F33978" w:rsidRPr="00F33978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ть правильным поступкам? Каким?</w:t>
      </w:r>
    </w:p>
    <w:p w:rsidR="002409C5" w:rsidRPr="00F33978" w:rsidRDefault="00F33978" w:rsidP="00F33978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F33978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- Чем заканчивается сказка?</w:t>
      </w:r>
    </w:p>
    <w:p w:rsidR="002409C5" w:rsidRDefault="00F33978" w:rsidP="002409C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F33978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- Чему вас научила эта сказка?</w:t>
      </w:r>
    </w:p>
    <w:p w:rsidR="00F33978" w:rsidRPr="00F33978" w:rsidRDefault="00F33978" w:rsidP="002409C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</w:p>
    <w:p w:rsidR="00F33978" w:rsidRPr="00745F7C" w:rsidRDefault="00F33978" w:rsidP="00F3397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45F7C">
        <w:rPr>
          <w:rFonts w:ascii="Times New Roman" w:hAnsi="Times New Roman"/>
          <w:b/>
          <w:sz w:val="28"/>
          <w:szCs w:val="28"/>
        </w:rPr>
        <w:t>Заключительный этап</w:t>
      </w:r>
    </w:p>
    <w:p w:rsidR="00F33978" w:rsidRPr="002409C5" w:rsidRDefault="00F33978" w:rsidP="002409C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kern w:val="2"/>
          <w:sz w:val="28"/>
          <w:szCs w:val="28"/>
          <w:lang w:eastAsia="zh-CN"/>
        </w:rPr>
      </w:pPr>
    </w:p>
    <w:p w:rsidR="002409C5" w:rsidRPr="00F33978" w:rsidRDefault="002409C5" w:rsidP="00F33978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F33978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Молодцы, ребята! Предлагаю поиграть в игру, к</w:t>
      </w:r>
      <w:r w:rsidR="00F33978" w:rsidRPr="00F33978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оторая называется «Чья работа?»</w:t>
      </w:r>
    </w:p>
    <w:p w:rsidR="002409C5" w:rsidRPr="00F33978" w:rsidRDefault="002409C5" w:rsidP="002409C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F33978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Задача детей рассказать, кто из героев какую работу выполнял до ссоры и после ссоры.</w:t>
      </w:r>
    </w:p>
    <w:p w:rsidR="002409C5" w:rsidRPr="00F33978" w:rsidRDefault="002409C5" w:rsidP="002409C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</w:p>
    <w:p w:rsidR="002409C5" w:rsidRPr="00F33978" w:rsidRDefault="002409C5" w:rsidP="00F33978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F33978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-Что делал блин до ссоры (щи да</w:t>
      </w:r>
      <w:r w:rsidR="00F33978" w:rsidRPr="00F33978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 xml:space="preserve"> кашу варил).</w:t>
      </w:r>
    </w:p>
    <w:p w:rsidR="002409C5" w:rsidRPr="00F33978" w:rsidRDefault="002409C5" w:rsidP="00F33978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F33978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-А после ссоры (на охоту пош</w:t>
      </w:r>
      <w:r w:rsidR="00F33978" w:rsidRPr="00F33978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ёл, а лиса ему пол бока съела).</w:t>
      </w:r>
    </w:p>
    <w:p w:rsidR="002409C5" w:rsidRPr="00F33978" w:rsidRDefault="002409C5" w:rsidP="00F33978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F33978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-Что делала</w:t>
      </w:r>
      <w:r w:rsidR="00F33978" w:rsidRPr="00F33978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 xml:space="preserve"> мышка до ссоры (дрова рубила).</w:t>
      </w:r>
    </w:p>
    <w:p w:rsidR="002409C5" w:rsidRPr="00F33978" w:rsidRDefault="002409C5" w:rsidP="00F33978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F33978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-А после ссо</w:t>
      </w:r>
      <w:r w:rsidR="00F33978" w:rsidRPr="00F33978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ры (обед варила да ошпарилась).</w:t>
      </w:r>
    </w:p>
    <w:p w:rsidR="002409C5" w:rsidRPr="00F33978" w:rsidRDefault="002409C5" w:rsidP="00F33978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F33978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-Что делал вор</w:t>
      </w:r>
      <w:r w:rsidR="00F33978" w:rsidRPr="00F33978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обей до ссоры (на охоту ходил).</w:t>
      </w:r>
    </w:p>
    <w:p w:rsidR="002409C5" w:rsidRPr="00F33978" w:rsidRDefault="002409C5" w:rsidP="002409C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F33978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-А после ссоры (дрова клевал да и клюв своротил).</w:t>
      </w:r>
    </w:p>
    <w:p w:rsidR="002409C5" w:rsidRPr="00F33978" w:rsidRDefault="002409C5" w:rsidP="002409C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</w:p>
    <w:p w:rsidR="002409C5" w:rsidRPr="00F33978" w:rsidRDefault="002409C5" w:rsidP="002409C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  <w:r w:rsidRPr="00F33978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-Молодцы!</w:t>
      </w:r>
    </w:p>
    <w:p w:rsidR="002409C5" w:rsidRPr="00F33978" w:rsidRDefault="002409C5" w:rsidP="002409C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</w:pPr>
    </w:p>
    <w:p w:rsidR="005202FD" w:rsidRDefault="005202FD" w:rsidP="005202FD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kern w:val="2"/>
          <w:sz w:val="28"/>
          <w:szCs w:val="28"/>
          <w:lang w:eastAsia="zh-CN"/>
        </w:rPr>
      </w:pPr>
    </w:p>
    <w:p w:rsidR="00AA4F98" w:rsidRDefault="00AA4F98" w:rsidP="00AA4F98">
      <w:pPr>
        <w:widowControl w:val="0"/>
        <w:spacing w:after="0" w:line="240" w:lineRule="auto"/>
        <w:jc w:val="both"/>
        <w:rPr>
          <w:rFonts w:ascii="Times New Roman" w:eastAsia="SimSun" w:hAnsi="Times New Roman"/>
          <w:b/>
          <w:bCs/>
          <w:kern w:val="2"/>
          <w:sz w:val="28"/>
          <w:szCs w:val="28"/>
          <w:lang w:eastAsia="zh-CN"/>
        </w:rPr>
      </w:pPr>
    </w:p>
    <w:p w:rsidR="005202FD" w:rsidRDefault="005202FD" w:rsidP="00745F7C">
      <w:pPr>
        <w:widowControl w:val="0"/>
        <w:spacing w:after="0" w:line="240" w:lineRule="auto"/>
        <w:jc w:val="both"/>
        <w:rPr>
          <w:rFonts w:ascii="Times New Roman" w:eastAsia="SimSun" w:hAnsi="Times New Roman"/>
          <w:b/>
          <w:bCs/>
          <w:kern w:val="2"/>
          <w:sz w:val="28"/>
          <w:szCs w:val="28"/>
          <w:lang w:eastAsia="zh-CN"/>
        </w:rPr>
      </w:pPr>
    </w:p>
    <w:p w:rsidR="00745F7C" w:rsidRPr="00745F7C" w:rsidRDefault="00745F7C" w:rsidP="00745F7C">
      <w:pPr>
        <w:pStyle w:val="a5"/>
        <w:spacing w:after="0" w:line="240" w:lineRule="auto"/>
        <w:ind w:left="1069"/>
        <w:rPr>
          <w:rFonts w:ascii="Times New Roman" w:hAnsi="Times New Roman"/>
          <w:b/>
          <w:sz w:val="28"/>
          <w:szCs w:val="28"/>
        </w:rPr>
      </w:pPr>
    </w:p>
    <w:p w:rsidR="00296935" w:rsidRDefault="00296935"/>
    <w:sectPr w:rsidR="00296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D07CC"/>
    <w:multiLevelType w:val="hybridMultilevel"/>
    <w:tmpl w:val="885C9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F12E8"/>
    <w:multiLevelType w:val="hybridMultilevel"/>
    <w:tmpl w:val="AFDAB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1545B"/>
    <w:multiLevelType w:val="hybridMultilevel"/>
    <w:tmpl w:val="FB34A684"/>
    <w:lvl w:ilvl="0" w:tplc="41688D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B14EC7"/>
    <w:multiLevelType w:val="hybridMultilevel"/>
    <w:tmpl w:val="1848D63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13BE6"/>
    <w:multiLevelType w:val="hybridMultilevel"/>
    <w:tmpl w:val="C76E67F4"/>
    <w:lvl w:ilvl="0" w:tplc="86585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352B3F"/>
    <w:multiLevelType w:val="hybridMultilevel"/>
    <w:tmpl w:val="AFDAB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2070B"/>
    <w:multiLevelType w:val="hybridMultilevel"/>
    <w:tmpl w:val="B6100102"/>
    <w:lvl w:ilvl="0" w:tplc="C3005E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D8E604A"/>
    <w:multiLevelType w:val="hybridMultilevel"/>
    <w:tmpl w:val="E8188810"/>
    <w:lvl w:ilvl="0" w:tplc="C9E875E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65"/>
    <w:rsid w:val="002409C5"/>
    <w:rsid w:val="00296935"/>
    <w:rsid w:val="00347B65"/>
    <w:rsid w:val="005011E8"/>
    <w:rsid w:val="005202FD"/>
    <w:rsid w:val="005C5C36"/>
    <w:rsid w:val="00745F7C"/>
    <w:rsid w:val="00792EE7"/>
    <w:rsid w:val="007A2855"/>
    <w:rsid w:val="007C7483"/>
    <w:rsid w:val="00921A7F"/>
    <w:rsid w:val="00A10A3B"/>
    <w:rsid w:val="00A65B2F"/>
    <w:rsid w:val="00AA4F98"/>
    <w:rsid w:val="00AB06CE"/>
    <w:rsid w:val="00B00382"/>
    <w:rsid w:val="00B90891"/>
    <w:rsid w:val="00BD6634"/>
    <w:rsid w:val="00F33978"/>
    <w:rsid w:val="00F444CA"/>
    <w:rsid w:val="00FA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1DCD2-4881-46CF-B49C-0B7A0694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63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BD6634"/>
    <w:rPr>
      <w:rFonts w:ascii="Times New Roman" w:hAnsi="Times New Roman" w:cs="Times New Roman"/>
      <w:sz w:val="24"/>
      <w:szCs w:val="24"/>
    </w:rPr>
  </w:style>
  <w:style w:type="paragraph" w:styleId="a4">
    <w:name w:val="No Spacing"/>
    <w:link w:val="a3"/>
    <w:qFormat/>
    <w:rsid w:val="00BD663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011E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C5C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256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75883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94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46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11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1585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82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889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832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538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5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2020-02-27T05:38:00Z</dcterms:created>
  <dcterms:modified xsi:type="dcterms:W3CDTF">2020-03-29T08:37:00Z</dcterms:modified>
</cp:coreProperties>
</file>